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190D" w14:textId="6482134B" w:rsidR="00E7498A" w:rsidRPr="00E7498A" w:rsidRDefault="001F730B" w:rsidP="001C7AB7">
      <w:pPr>
        <w:jc w:val="center"/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</w:pPr>
      <w:r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Winter</w:t>
      </w:r>
      <w:r w:rsidR="001C7AB7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 xml:space="preserve"> </w:t>
      </w:r>
      <w:r w:rsidR="00E7498A" w:rsidRPr="00E7498A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Restaurant Week 202</w:t>
      </w:r>
      <w:r w:rsidR="00787FD3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4</w:t>
      </w:r>
    </w:p>
    <w:p w14:paraId="3652EDB3" w14:textId="7F1B9308" w:rsidR="00E7498A" w:rsidRPr="00E7498A" w:rsidRDefault="0017312B" w:rsidP="001C7AB7">
      <w:pPr>
        <w:jc w:val="center"/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</w:pPr>
      <w:r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 xml:space="preserve">Monday </w:t>
      </w:r>
      <w:r w:rsidR="005C6CD2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January</w:t>
      </w:r>
      <w:r w:rsidR="002C5C05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 xml:space="preserve"> </w:t>
      </w:r>
      <w:r w:rsidR="00DA1C8C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27 –Sunday February</w:t>
      </w:r>
      <w:r w:rsidR="00393A70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 xml:space="preserve"> 2</w:t>
      </w:r>
      <w:r w:rsidR="00DA1C8C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,</w:t>
      </w:r>
      <w:r w:rsidR="001C7AB7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 xml:space="preserve"> </w:t>
      </w:r>
      <w:r w:rsidR="00DA4904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202</w:t>
      </w:r>
      <w:r w:rsidR="00393A70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5</w:t>
      </w:r>
    </w:p>
    <w:p w14:paraId="2675CE09" w14:textId="50E055F0" w:rsidR="00E7498A" w:rsidRPr="00E7498A" w:rsidRDefault="00E7498A" w:rsidP="001C7AB7">
      <w:pPr>
        <w:jc w:val="center"/>
        <w:rPr>
          <w:sz w:val="32"/>
        </w:rPr>
      </w:pPr>
      <w:r w:rsidRPr="00E7498A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>Three Course Dinner $40</w:t>
      </w:r>
      <w:r w:rsidR="001F730B">
        <w:rPr>
          <w:rFonts w:ascii="Calibri" w:eastAsia="Calibri" w:hAnsi="Calibri" w:cs="Calibri"/>
          <w:b/>
          <w:i/>
          <w:color w:val="4472C4" w:themeColor="accent1"/>
          <w:sz w:val="32"/>
          <w:szCs w:val="28"/>
        </w:rPr>
        <w:t xml:space="preserve"> plus tax &amp; gratuity </w:t>
      </w:r>
    </w:p>
    <w:p w14:paraId="106DF93A" w14:textId="77777777" w:rsidR="00E7498A" w:rsidRDefault="00E7498A" w:rsidP="00E7498A">
      <w:pPr>
        <w:jc w:val="center"/>
      </w:pPr>
    </w:p>
    <w:p w14:paraId="45FB6473" w14:textId="4CC48C69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ANTIPASTI – APPETIZERS</w:t>
      </w:r>
    </w:p>
    <w:p w14:paraId="0915BA13" w14:textId="77777777" w:rsidR="00E7498A" w:rsidRDefault="00E7498A" w:rsidP="00E7498A">
      <w:pPr>
        <w:jc w:val="center"/>
        <w:sectPr w:rsidR="00E7498A" w:rsidSect="00E7498A">
          <w:headerReference w:type="default" r:id="rId6"/>
          <w:footerReference w:type="default" r:id="rId7"/>
          <w:pgSz w:w="12240" w:h="20160"/>
          <w:pgMar w:top="720" w:right="720" w:bottom="720" w:left="720" w:header="720" w:footer="720" w:gutter="0"/>
          <w:cols w:space="720"/>
          <w:docGrid w:linePitch="360"/>
        </w:sectPr>
      </w:pPr>
    </w:p>
    <w:p w14:paraId="2DE90CFA" w14:textId="77777777" w:rsidR="001C7AB7" w:rsidRDefault="001C7AB7" w:rsidP="00E7498A">
      <w:pPr>
        <w:jc w:val="center"/>
        <w:rPr>
          <w:b/>
          <w:sz w:val="28"/>
        </w:rPr>
      </w:pPr>
    </w:p>
    <w:p w14:paraId="7E87AF09" w14:textId="2AC3A04A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Soup of the Day</w:t>
      </w:r>
    </w:p>
    <w:p w14:paraId="3652DE29" w14:textId="77777777" w:rsidR="00E7498A" w:rsidRPr="00E7498A" w:rsidRDefault="00E7498A" w:rsidP="00E7498A">
      <w:pPr>
        <w:jc w:val="center"/>
        <w:rPr>
          <w:b/>
          <w:sz w:val="28"/>
        </w:rPr>
      </w:pPr>
    </w:p>
    <w:p w14:paraId="2421A855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Classic Caesar Salad</w:t>
      </w:r>
    </w:p>
    <w:p w14:paraId="3A438BC3" w14:textId="468E23F9" w:rsidR="00E7498A" w:rsidRDefault="00E7498A" w:rsidP="00E7498A">
      <w:pPr>
        <w:jc w:val="center"/>
      </w:pPr>
      <w:r>
        <w:t>Romaine lettuce, parmesan cheese, croutons</w:t>
      </w:r>
    </w:p>
    <w:p w14:paraId="4C558B3C" w14:textId="77777777" w:rsidR="00E7498A" w:rsidRDefault="00E7498A" w:rsidP="00E7498A">
      <w:pPr>
        <w:jc w:val="center"/>
      </w:pPr>
    </w:p>
    <w:p w14:paraId="08CB5D02" w14:textId="77777777" w:rsidR="00E7498A" w:rsidRPr="00E7498A" w:rsidRDefault="00E7498A" w:rsidP="00E7498A">
      <w:pPr>
        <w:jc w:val="center"/>
        <w:rPr>
          <w:b/>
          <w:sz w:val="28"/>
        </w:rPr>
      </w:pPr>
      <w:proofErr w:type="spellStart"/>
      <w:r w:rsidRPr="00E7498A">
        <w:rPr>
          <w:b/>
          <w:sz w:val="28"/>
        </w:rPr>
        <w:t>Polpettine</w:t>
      </w:r>
      <w:proofErr w:type="spellEnd"/>
      <w:r w:rsidRPr="00E7498A">
        <w:rPr>
          <w:b/>
          <w:sz w:val="28"/>
        </w:rPr>
        <w:t xml:space="preserve"> di Carne</w:t>
      </w:r>
    </w:p>
    <w:p w14:paraId="7CBBD1E4" w14:textId="77777777" w:rsidR="00E7498A" w:rsidRDefault="00E7498A" w:rsidP="00E7498A">
      <w:pPr>
        <w:jc w:val="center"/>
      </w:pPr>
      <w:r>
        <w:t>Beef, veal &amp; pork ragu meatballs</w:t>
      </w:r>
    </w:p>
    <w:p w14:paraId="25C6C086" w14:textId="77777777" w:rsidR="00E7498A" w:rsidRDefault="00E7498A" w:rsidP="001C7AB7"/>
    <w:p w14:paraId="093E72B4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Calamari</w:t>
      </w:r>
    </w:p>
    <w:p w14:paraId="3BC32747" w14:textId="562C6698" w:rsidR="00E7498A" w:rsidRDefault="00E7498A" w:rsidP="00E7498A">
      <w:pPr>
        <w:jc w:val="center"/>
      </w:pPr>
      <w:r>
        <w:t xml:space="preserve">Crispy calamari, lemon, </w:t>
      </w:r>
      <w:r w:rsidR="005271E5">
        <w:t>tomato sauce</w:t>
      </w:r>
      <w:r w:rsidR="001C7AB7">
        <w:br/>
      </w:r>
    </w:p>
    <w:p w14:paraId="0D1A8ADA" w14:textId="77777777" w:rsidR="001C7AB7" w:rsidRDefault="001C7AB7" w:rsidP="00E7498A">
      <w:pPr>
        <w:jc w:val="center"/>
        <w:rPr>
          <w:b/>
          <w:sz w:val="28"/>
        </w:rPr>
      </w:pPr>
    </w:p>
    <w:p w14:paraId="6BFE5237" w14:textId="77777777" w:rsidR="001C7AB7" w:rsidRDefault="001C7AB7" w:rsidP="001C7AB7">
      <w:pPr>
        <w:rPr>
          <w:b/>
          <w:sz w:val="28"/>
        </w:rPr>
      </w:pPr>
    </w:p>
    <w:p w14:paraId="077B396C" w14:textId="52539815" w:rsidR="00E7498A" w:rsidRPr="00D347F1" w:rsidRDefault="00E7498A" w:rsidP="00E7498A">
      <w:pPr>
        <w:jc w:val="center"/>
        <w:rPr>
          <w:b/>
          <w:sz w:val="28"/>
        </w:rPr>
      </w:pPr>
      <w:r w:rsidRPr="00D347F1">
        <w:rPr>
          <w:b/>
          <w:sz w:val="28"/>
        </w:rPr>
        <w:t>B</w:t>
      </w:r>
      <w:r w:rsidR="005271E5" w:rsidRPr="00D347F1">
        <w:rPr>
          <w:b/>
          <w:sz w:val="28"/>
        </w:rPr>
        <w:t>eets Salad</w:t>
      </w:r>
    </w:p>
    <w:p w14:paraId="68A21F96" w14:textId="07EB29DD" w:rsidR="005271E5" w:rsidRPr="00D347F1" w:rsidRDefault="00E7498A" w:rsidP="00E7498A">
      <w:pPr>
        <w:jc w:val="center"/>
      </w:pPr>
      <w:r w:rsidRPr="00D347F1">
        <w:t xml:space="preserve">Roasted beets, </w:t>
      </w:r>
      <w:r w:rsidR="005271E5" w:rsidRPr="00D347F1">
        <w:t>pistachio,</w:t>
      </w:r>
    </w:p>
    <w:p w14:paraId="2917CFAB" w14:textId="16A4FA19" w:rsidR="001C7AB7" w:rsidRPr="00D347F1" w:rsidRDefault="00E7498A" w:rsidP="001C7AB7">
      <w:pPr>
        <w:jc w:val="center"/>
      </w:pPr>
      <w:r w:rsidRPr="00D347F1">
        <w:t xml:space="preserve"> mustard vinaigrette, goat cheese (vg, gf)</w:t>
      </w:r>
    </w:p>
    <w:p w14:paraId="208AD5D3" w14:textId="77777777" w:rsidR="00E7498A" w:rsidRDefault="00E7498A" w:rsidP="001C7AB7"/>
    <w:p w14:paraId="0939B049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Carpaccio di Bresaola*</w:t>
      </w:r>
    </w:p>
    <w:p w14:paraId="052C8F94" w14:textId="77777777" w:rsidR="00E7498A" w:rsidRDefault="00E7498A" w:rsidP="00E7498A">
      <w:pPr>
        <w:jc w:val="center"/>
      </w:pPr>
      <w:r>
        <w:t>Cured dried beef, arugula, parmesan cheese, roasted pine nuts, lemon oil (gf)</w:t>
      </w:r>
    </w:p>
    <w:p w14:paraId="198CD6F1" w14:textId="77777777" w:rsidR="00E7498A" w:rsidRDefault="00E7498A" w:rsidP="00E7498A">
      <w:pPr>
        <w:jc w:val="center"/>
      </w:pPr>
    </w:p>
    <w:p w14:paraId="4B1E9B8A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Tartare di Tuna* +$5</w:t>
      </w:r>
    </w:p>
    <w:p w14:paraId="7041DB9D" w14:textId="3EC8D063" w:rsidR="00E7498A" w:rsidRDefault="00E7498A" w:rsidP="00E7498A">
      <w:pPr>
        <w:jc w:val="center"/>
      </w:pPr>
      <w:r>
        <w:t>Ahi Tuna tartar, capers, sesame seeds, olives, shallots, house chips (gf)</w:t>
      </w:r>
    </w:p>
    <w:p w14:paraId="1F1F630A" w14:textId="00A15678" w:rsidR="00E7498A" w:rsidRDefault="00E7498A" w:rsidP="00E7498A">
      <w:pPr>
        <w:jc w:val="center"/>
      </w:pPr>
    </w:p>
    <w:p w14:paraId="122727DD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Brussel Sprouts</w:t>
      </w:r>
    </w:p>
    <w:p w14:paraId="033109BA" w14:textId="7596B086" w:rsidR="00E7498A" w:rsidRDefault="00E7498A" w:rsidP="00E7498A">
      <w:pPr>
        <w:jc w:val="center"/>
      </w:pPr>
      <w:r>
        <w:t xml:space="preserve">Crispy </w:t>
      </w:r>
      <w:r w:rsidR="004A5F3A">
        <w:t>Brussel</w:t>
      </w:r>
      <w:r>
        <w:t xml:space="preserve"> sprouts, beet puree,</w:t>
      </w:r>
      <w:r w:rsidR="005271E5">
        <w:t xml:space="preserve"> pecorino</w:t>
      </w:r>
      <w:r w:rsidR="009D106F">
        <w:t xml:space="preserve"> (</w:t>
      </w:r>
      <w:r w:rsidR="004A5F3A">
        <w:t>vg)</w:t>
      </w:r>
      <w:r w:rsidR="005271E5">
        <w:t xml:space="preserve"> </w:t>
      </w:r>
    </w:p>
    <w:p w14:paraId="0B4EE024" w14:textId="458DDD6A" w:rsidR="00E7498A" w:rsidRDefault="00E7498A" w:rsidP="00E7498A">
      <w:pPr>
        <w:jc w:val="center"/>
      </w:pPr>
    </w:p>
    <w:p w14:paraId="322F124C" w14:textId="77777777" w:rsidR="00E7498A" w:rsidRDefault="00E7498A" w:rsidP="00E7498A">
      <w:pPr>
        <w:jc w:val="center"/>
        <w:sectPr w:rsidR="00E7498A" w:rsidSect="00E7498A">
          <w:type w:val="continuous"/>
          <w:pgSz w:w="12240" w:h="20160"/>
          <w:pgMar w:top="720" w:right="720" w:bottom="720" w:left="720" w:header="720" w:footer="720" w:gutter="0"/>
          <w:cols w:num="2" w:space="720"/>
          <w:docGrid w:linePitch="360"/>
        </w:sectPr>
      </w:pPr>
    </w:p>
    <w:p w14:paraId="097FCA36" w14:textId="28261863" w:rsidR="00E7498A" w:rsidRPr="00E7498A" w:rsidRDefault="00E7498A" w:rsidP="001C7AB7">
      <w:pPr>
        <w:jc w:val="center"/>
        <w:rPr>
          <w:b/>
          <w:sz w:val="28"/>
        </w:rPr>
      </w:pPr>
      <w:r w:rsidRPr="00E7498A">
        <w:rPr>
          <w:b/>
          <w:sz w:val="28"/>
        </w:rPr>
        <w:t>PORTATA PRINCIPALE – ENTRÉE</w:t>
      </w:r>
    </w:p>
    <w:p w14:paraId="618B5448" w14:textId="77777777" w:rsidR="00E7498A" w:rsidRDefault="00E7498A" w:rsidP="00E7498A">
      <w:pPr>
        <w:jc w:val="center"/>
      </w:pPr>
    </w:p>
    <w:p w14:paraId="04D53397" w14:textId="205E6D14" w:rsidR="001C7AB7" w:rsidRDefault="001C7AB7" w:rsidP="00E7498A">
      <w:pPr>
        <w:jc w:val="center"/>
        <w:sectPr w:rsidR="001C7AB7" w:rsidSect="00E7498A">
          <w:type w:val="continuous"/>
          <w:pgSz w:w="12240" w:h="20160"/>
          <w:pgMar w:top="720" w:right="720" w:bottom="720" w:left="720" w:header="720" w:footer="720" w:gutter="0"/>
          <w:cols w:space="720"/>
          <w:docGrid w:linePitch="360"/>
        </w:sectPr>
      </w:pPr>
    </w:p>
    <w:p w14:paraId="5EE5CD7B" w14:textId="2CA45EC3" w:rsidR="00E7498A" w:rsidRPr="00E7498A" w:rsidRDefault="008318E5" w:rsidP="00E7498A">
      <w:pPr>
        <w:jc w:val="center"/>
        <w:rPr>
          <w:b/>
          <w:sz w:val="28"/>
        </w:rPr>
      </w:pPr>
      <w:r>
        <w:rPr>
          <w:b/>
          <w:sz w:val="28"/>
        </w:rPr>
        <w:t>Fusill</w:t>
      </w:r>
      <w:r w:rsidR="008D791B">
        <w:rPr>
          <w:b/>
          <w:sz w:val="28"/>
        </w:rPr>
        <w:t>i</w:t>
      </w:r>
      <w:r w:rsidR="00E7498A" w:rsidRPr="00E7498A">
        <w:rPr>
          <w:b/>
          <w:sz w:val="28"/>
        </w:rPr>
        <w:t xml:space="preserve"> </w:t>
      </w:r>
      <w:proofErr w:type="spellStart"/>
      <w:r w:rsidR="00E7498A" w:rsidRPr="00E7498A">
        <w:rPr>
          <w:b/>
          <w:sz w:val="28"/>
        </w:rPr>
        <w:t>Casarecci</w:t>
      </w:r>
      <w:proofErr w:type="spellEnd"/>
    </w:p>
    <w:p w14:paraId="3108C62B" w14:textId="01C11DA8" w:rsidR="00E7498A" w:rsidRDefault="00E7498A" w:rsidP="00E7498A">
      <w:pPr>
        <w:jc w:val="center"/>
      </w:pPr>
      <w:r>
        <w:t xml:space="preserve">Short </w:t>
      </w:r>
      <w:r w:rsidR="008D791B">
        <w:t>twisted pasta</w:t>
      </w:r>
      <w:r>
        <w:t xml:space="preserve">, sausage, smoked prosciutto, </w:t>
      </w:r>
      <w:r w:rsidR="002F05A7">
        <w:t xml:space="preserve">dried </w:t>
      </w:r>
      <w:r>
        <w:t xml:space="preserve">porcini, sage, </w:t>
      </w:r>
      <w:r w:rsidR="002F05A7">
        <w:t>t</w:t>
      </w:r>
      <w:r>
        <w:t>aleggio sauce</w:t>
      </w:r>
    </w:p>
    <w:p w14:paraId="38A73B56" w14:textId="77777777" w:rsidR="00E7498A" w:rsidRDefault="00E7498A" w:rsidP="00E7498A">
      <w:pPr>
        <w:jc w:val="center"/>
      </w:pPr>
    </w:p>
    <w:p w14:paraId="029C124F" w14:textId="09E58F35" w:rsidR="00E7498A" w:rsidRPr="00E7498A" w:rsidRDefault="00114D19" w:rsidP="00E7498A">
      <w:pPr>
        <w:jc w:val="center"/>
        <w:rPr>
          <w:b/>
          <w:sz w:val="28"/>
        </w:rPr>
      </w:pPr>
      <w:r>
        <w:rPr>
          <w:b/>
          <w:sz w:val="28"/>
        </w:rPr>
        <w:t xml:space="preserve">Fettucine </w:t>
      </w:r>
      <w:r w:rsidRPr="00E7498A">
        <w:rPr>
          <w:b/>
          <w:sz w:val="28"/>
        </w:rPr>
        <w:t>Bolognese</w:t>
      </w:r>
      <w:r w:rsidR="00E7498A" w:rsidRPr="00E7498A">
        <w:rPr>
          <w:b/>
          <w:sz w:val="28"/>
        </w:rPr>
        <w:t>**</w:t>
      </w:r>
    </w:p>
    <w:p w14:paraId="38771FCA" w14:textId="7296BF90" w:rsidR="00E7498A" w:rsidRDefault="00E7498A" w:rsidP="00E7498A">
      <w:pPr>
        <w:jc w:val="center"/>
      </w:pPr>
      <w:r>
        <w:t>Beef, veal</w:t>
      </w:r>
      <w:r w:rsidR="001C7AB7">
        <w:t xml:space="preserve"> &amp;</w:t>
      </w:r>
      <w:r>
        <w:t xml:space="preserve"> pork ragu, parmesan</w:t>
      </w:r>
    </w:p>
    <w:p w14:paraId="4D0B5FFA" w14:textId="77777777" w:rsidR="00E7498A" w:rsidRDefault="00E7498A" w:rsidP="00E7498A">
      <w:pPr>
        <w:jc w:val="center"/>
      </w:pPr>
    </w:p>
    <w:p w14:paraId="486DD143" w14:textId="70A2AFC9" w:rsidR="00E7498A" w:rsidRPr="00E7498A" w:rsidRDefault="005271E5" w:rsidP="00E7498A">
      <w:pPr>
        <w:jc w:val="center"/>
        <w:rPr>
          <w:b/>
          <w:sz w:val="28"/>
        </w:rPr>
      </w:pPr>
      <w:r>
        <w:rPr>
          <w:b/>
          <w:sz w:val="28"/>
        </w:rPr>
        <w:t>Spaghetti</w:t>
      </w:r>
      <w:r w:rsidR="00E7498A" w:rsidRPr="00E7498A">
        <w:rPr>
          <w:b/>
          <w:sz w:val="28"/>
        </w:rPr>
        <w:t xml:space="preserve"> Carbonara</w:t>
      </w:r>
    </w:p>
    <w:p w14:paraId="3801D035" w14:textId="77777777" w:rsidR="00E7498A" w:rsidRDefault="00E7498A" w:rsidP="00E7498A">
      <w:pPr>
        <w:jc w:val="center"/>
      </w:pPr>
      <w:r>
        <w:t>Egg yolk, pecorino, guanciale, black pepper</w:t>
      </w:r>
    </w:p>
    <w:p w14:paraId="389D4511" w14:textId="77777777" w:rsidR="00E7498A" w:rsidRDefault="00E7498A" w:rsidP="00E7498A">
      <w:pPr>
        <w:jc w:val="center"/>
      </w:pPr>
    </w:p>
    <w:p w14:paraId="046F5F6B" w14:textId="0492826F" w:rsidR="00E7498A" w:rsidRPr="00E7498A" w:rsidRDefault="00E7498A" w:rsidP="00E7498A">
      <w:pPr>
        <w:jc w:val="center"/>
        <w:rPr>
          <w:b/>
          <w:sz w:val="28"/>
        </w:rPr>
      </w:pPr>
      <w:proofErr w:type="spellStart"/>
      <w:r w:rsidRPr="00E7498A">
        <w:rPr>
          <w:b/>
          <w:sz w:val="28"/>
        </w:rPr>
        <w:t>Spaghett</w:t>
      </w:r>
      <w:r w:rsidR="00CD3DDB">
        <w:rPr>
          <w:b/>
          <w:sz w:val="28"/>
        </w:rPr>
        <w:t>oni</w:t>
      </w:r>
      <w:proofErr w:type="spellEnd"/>
      <w:r w:rsidRPr="00E7498A">
        <w:rPr>
          <w:b/>
          <w:sz w:val="28"/>
        </w:rPr>
        <w:t xml:space="preserve"> alle Vongole </w:t>
      </w:r>
    </w:p>
    <w:p w14:paraId="4B8EA775" w14:textId="6CE72ADB" w:rsidR="00E7498A" w:rsidRDefault="00E7498A" w:rsidP="00E7498A">
      <w:pPr>
        <w:jc w:val="center"/>
      </w:pPr>
      <w:r>
        <w:t>Little neck clams, parsley, garlic, pepperoncini &amp; olive oil</w:t>
      </w:r>
    </w:p>
    <w:p w14:paraId="3ABAFECF" w14:textId="77777777" w:rsidR="00E7498A" w:rsidRDefault="00E7498A" w:rsidP="00E7498A">
      <w:pPr>
        <w:jc w:val="center"/>
      </w:pPr>
    </w:p>
    <w:p w14:paraId="32CE13BB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Spaghetti Pomodoro</w:t>
      </w:r>
    </w:p>
    <w:p w14:paraId="668565F4" w14:textId="5055E504" w:rsidR="00E7498A" w:rsidRDefault="00E7498A" w:rsidP="00E7498A">
      <w:pPr>
        <w:jc w:val="center"/>
      </w:pPr>
      <w:r>
        <w:t xml:space="preserve">(Choice of with or </w:t>
      </w:r>
      <w:r w:rsidR="0042254F">
        <w:t>W</w:t>
      </w:r>
      <w:r>
        <w:t>/</w:t>
      </w:r>
      <w:r w:rsidR="0042254F">
        <w:t>O</w:t>
      </w:r>
      <w:r>
        <w:t xml:space="preserve"> meatball) </w:t>
      </w:r>
      <w:r w:rsidR="001C7AB7">
        <w:br/>
      </w:r>
      <w:r>
        <w:t>Tomato sauce, garlic, fresh basil (vg)</w:t>
      </w:r>
    </w:p>
    <w:p w14:paraId="26A53BA0" w14:textId="77777777" w:rsidR="00E7498A" w:rsidRDefault="00E7498A" w:rsidP="00E7498A">
      <w:pPr>
        <w:jc w:val="center"/>
      </w:pPr>
    </w:p>
    <w:p w14:paraId="2BED37E0" w14:textId="37642247" w:rsidR="00E7498A" w:rsidRPr="001C7AB7" w:rsidRDefault="00FD40A1" w:rsidP="00E7498A">
      <w:pPr>
        <w:jc w:val="center"/>
        <w:rPr>
          <w:b/>
          <w:color w:val="000000" w:themeColor="text1"/>
          <w:sz w:val="28"/>
        </w:rPr>
      </w:pPr>
      <w:r w:rsidRPr="001C7AB7">
        <w:rPr>
          <w:b/>
          <w:color w:val="000000" w:themeColor="text1"/>
          <w:sz w:val="28"/>
        </w:rPr>
        <w:t>Spaghetti</w:t>
      </w:r>
      <w:r w:rsidR="00E7498A" w:rsidRPr="001C7AB7">
        <w:rPr>
          <w:b/>
          <w:color w:val="000000" w:themeColor="text1"/>
          <w:sz w:val="28"/>
        </w:rPr>
        <w:t xml:space="preserve"> Frutti di Mare +$5</w:t>
      </w:r>
    </w:p>
    <w:p w14:paraId="4685628B" w14:textId="1AB7B072" w:rsidR="00E7498A" w:rsidRPr="001C7AB7" w:rsidRDefault="001C7AB7" w:rsidP="00E7498A">
      <w:pPr>
        <w:jc w:val="center"/>
        <w:rPr>
          <w:color w:val="000000" w:themeColor="text1"/>
        </w:rPr>
      </w:pPr>
      <w:r w:rsidRPr="001C7AB7">
        <w:rPr>
          <w:color w:val="000000" w:themeColor="text1"/>
        </w:rPr>
        <w:t>Spaghetti</w:t>
      </w:r>
      <w:r w:rsidR="00E7498A" w:rsidRPr="001C7AB7">
        <w:rPr>
          <w:color w:val="000000" w:themeColor="text1"/>
        </w:rPr>
        <w:t>, clams, mussels, calamari, shrimp</w:t>
      </w:r>
      <w:r w:rsidRPr="001C7AB7">
        <w:rPr>
          <w:color w:val="000000" w:themeColor="text1"/>
        </w:rPr>
        <w:t>, tomato sauce</w:t>
      </w:r>
    </w:p>
    <w:p w14:paraId="062243FE" w14:textId="77777777" w:rsidR="00E7498A" w:rsidRDefault="00E7498A" w:rsidP="00E7498A">
      <w:pPr>
        <w:jc w:val="center"/>
      </w:pPr>
    </w:p>
    <w:p w14:paraId="6B97246A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 xml:space="preserve">Parmigiana di </w:t>
      </w:r>
      <w:proofErr w:type="spellStart"/>
      <w:r w:rsidRPr="00E7498A">
        <w:rPr>
          <w:b/>
          <w:sz w:val="28"/>
        </w:rPr>
        <w:t>Melanzane</w:t>
      </w:r>
      <w:proofErr w:type="spellEnd"/>
    </w:p>
    <w:p w14:paraId="63C8BC7B" w14:textId="77777777" w:rsidR="004A5F3A" w:rsidRDefault="00E7498A" w:rsidP="00E7498A">
      <w:pPr>
        <w:jc w:val="center"/>
      </w:pPr>
      <w:r>
        <w:t xml:space="preserve">Eggplant Parmigiana, fresh mozzarella, </w:t>
      </w:r>
    </w:p>
    <w:p w14:paraId="205CD8BE" w14:textId="39B8F65D" w:rsidR="00E7498A" w:rsidRDefault="00E7498A" w:rsidP="00E7498A">
      <w:pPr>
        <w:jc w:val="center"/>
      </w:pPr>
      <w:r>
        <w:t xml:space="preserve"> </w:t>
      </w:r>
      <w:r w:rsidR="006E226F">
        <w:t xml:space="preserve">Side </w:t>
      </w:r>
      <w:r w:rsidR="003F0003">
        <w:t>s</w:t>
      </w:r>
      <w:r w:rsidR="00EE2907">
        <w:t>paghetti pomodoro</w:t>
      </w:r>
      <w:r>
        <w:t>, basil (vg)</w:t>
      </w:r>
    </w:p>
    <w:p w14:paraId="24F3A999" w14:textId="77777777" w:rsidR="00E7498A" w:rsidRDefault="00E7498A" w:rsidP="00E7498A">
      <w:pPr>
        <w:jc w:val="center"/>
      </w:pPr>
    </w:p>
    <w:p w14:paraId="32BE0B61" w14:textId="77777777" w:rsidR="00E7498A" w:rsidRPr="00E7498A" w:rsidRDefault="00E7498A" w:rsidP="00E7498A">
      <w:pPr>
        <w:jc w:val="center"/>
        <w:rPr>
          <w:b/>
          <w:sz w:val="28"/>
        </w:rPr>
      </w:pPr>
      <w:proofErr w:type="spellStart"/>
      <w:r w:rsidRPr="00E7498A">
        <w:rPr>
          <w:b/>
          <w:sz w:val="28"/>
        </w:rPr>
        <w:t>Filletto</w:t>
      </w:r>
      <w:proofErr w:type="spellEnd"/>
      <w:r w:rsidRPr="00E7498A">
        <w:rPr>
          <w:b/>
          <w:sz w:val="28"/>
        </w:rPr>
        <w:t xml:space="preserve"> di Branzino</w:t>
      </w:r>
    </w:p>
    <w:p w14:paraId="3FC755F0" w14:textId="47335254" w:rsidR="00E7498A" w:rsidRDefault="00E7498A" w:rsidP="00E7498A">
      <w:pPr>
        <w:jc w:val="center"/>
      </w:pPr>
      <w:r>
        <w:t>Sea bass, shaved fennel, spinach, olives</w:t>
      </w:r>
      <w:r w:rsidR="00EE2907">
        <w:t xml:space="preserve"> (gf)</w:t>
      </w:r>
    </w:p>
    <w:p w14:paraId="7EB3505F" w14:textId="77777777" w:rsidR="00E7498A" w:rsidRDefault="00E7498A" w:rsidP="00E7498A">
      <w:pPr>
        <w:jc w:val="center"/>
      </w:pPr>
    </w:p>
    <w:p w14:paraId="6526504A" w14:textId="4A7A6C9D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 xml:space="preserve">Chicken Piccata </w:t>
      </w:r>
      <w:r w:rsidR="005B085D">
        <w:rPr>
          <w:b/>
          <w:sz w:val="28"/>
        </w:rPr>
        <w:t xml:space="preserve">or </w:t>
      </w:r>
      <w:r w:rsidRPr="00E7498A">
        <w:rPr>
          <w:b/>
          <w:sz w:val="28"/>
        </w:rPr>
        <w:t>Marsala</w:t>
      </w:r>
    </w:p>
    <w:p w14:paraId="09E30525" w14:textId="77777777" w:rsidR="00E7498A" w:rsidRDefault="00E7498A" w:rsidP="00E7498A">
      <w:pPr>
        <w:jc w:val="center"/>
      </w:pPr>
      <w:r>
        <w:t>(Lemon Capers or Mushrooms Marsala Sauce)</w:t>
      </w:r>
    </w:p>
    <w:p w14:paraId="6549233F" w14:textId="1B3B944B" w:rsidR="00E7498A" w:rsidRDefault="00E7498A" w:rsidP="00E7498A">
      <w:pPr>
        <w:jc w:val="center"/>
      </w:pPr>
      <w:r>
        <w:t xml:space="preserve">Chicken </w:t>
      </w:r>
      <w:r w:rsidRPr="001C7AB7">
        <w:rPr>
          <w:color w:val="000000" w:themeColor="text1"/>
        </w:rPr>
        <w:t>breast,</w:t>
      </w:r>
      <w:r w:rsidRPr="005B085D">
        <w:rPr>
          <w:color w:val="FF0000"/>
        </w:rPr>
        <w:t xml:space="preserve"> </w:t>
      </w:r>
      <w:r w:rsidR="00FE23C0">
        <w:rPr>
          <w:color w:val="000000" w:themeColor="text1"/>
        </w:rPr>
        <w:t>roasted potato &amp; broccoli</w:t>
      </w:r>
    </w:p>
    <w:p w14:paraId="41DA1AAD" w14:textId="77777777" w:rsidR="00E7498A" w:rsidRDefault="00E7498A" w:rsidP="00E7498A">
      <w:pPr>
        <w:jc w:val="center"/>
      </w:pPr>
    </w:p>
    <w:p w14:paraId="673E432D" w14:textId="4E1CDB24" w:rsidR="00E7498A" w:rsidRPr="00D347F1" w:rsidRDefault="00E7498A" w:rsidP="00E7498A">
      <w:pPr>
        <w:jc w:val="center"/>
        <w:rPr>
          <w:b/>
          <w:sz w:val="28"/>
        </w:rPr>
      </w:pPr>
      <w:proofErr w:type="spellStart"/>
      <w:r w:rsidRPr="00D347F1">
        <w:rPr>
          <w:b/>
          <w:sz w:val="28"/>
        </w:rPr>
        <w:t>Salmone</w:t>
      </w:r>
      <w:proofErr w:type="spellEnd"/>
      <w:r w:rsidRPr="00D347F1">
        <w:rPr>
          <w:b/>
          <w:sz w:val="28"/>
        </w:rPr>
        <w:t xml:space="preserve"> </w:t>
      </w:r>
    </w:p>
    <w:p w14:paraId="3B407BBB" w14:textId="18E93A6D" w:rsidR="00AE5DE9" w:rsidRPr="00FE23C0" w:rsidRDefault="00E7498A" w:rsidP="00E7498A">
      <w:pPr>
        <w:jc w:val="center"/>
        <w:rPr>
          <w:color w:val="000000" w:themeColor="text1"/>
        </w:rPr>
      </w:pPr>
      <w:r w:rsidRPr="00D347F1">
        <w:t xml:space="preserve">Pan roasted </w:t>
      </w:r>
      <w:r w:rsidRPr="00FE23C0">
        <w:rPr>
          <w:color w:val="000000" w:themeColor="text1"/>
        </w:rPr>
        <w:t xml:space="preserve">Salmon, </w:t>
      </w:r>
      <w:r w:rsidR="00FE23C0" w:rsidRPr="00FE23C0">
        <w:rPr>
          <w:color w:val="000000" w:themeColor="text1"/>
        </w:rPr>
        <w:t>Tuscan white</w:t>
      </w:r>
      <w:r w:rsidR="00AE5DE9" w:rsidRPr="00FE23C0">
        <w:rPr>
          <w:color w:val="000000" w:themeColor="text1"/>
        </w:rPr>
        <w:t xml:space="preserve"> beans </w:t>
      </w:r>
    </w:p>
    <w:p w14:paraId="5AA3F781" w14:textId="57BD8EC8" w:rsidR="00E7498A" w:rsidRPr="00FE23C0" w:rsidRDefault="00AE5DE9" w:rsidP="00E7498A">
      <w:pPr>
        <w:jc w:val="center"/>
        <w:rPr>
          <w:color w:val="000000" w:themeColor="text1"/>
        </w:rPr>
      </w:pPr>
      <w:r w:rsidRPr="00FE23C0">
        <w:rPr>
          <w:color w:val="000000" w:themeColor="text1"/>
        </w:rPr>
        <w:t>cherry tomato, spinach</w:t>
      </w:r>
      <w:r w:rsidR="00E7498A" w:rsidRPr="00FE23C0">
        <w:rPr>
          <w:color w:val="000000" w:themeColor="text1"/>
        </w:rPr>
        <w:t xml:space="preserve"> (gf)</w:t>
      </w:r>
    </w:p>
    <w:p w14:paraId="5F5AE7C1" w14:textId="77777777" w:rsidR="00E7498A" w:rsidRPr="00D347F1" w:rsidRDefault="00E7498A" w:rsidP="00E7498A">
      <w:pPr>
        <w:jc w:val="center"/>
      </w:pPr>
    </w:p>
    <w:p w14:paraId="3D79B36D" w14:textId="73C435C8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 xml:space="preserve">Veal </w:t>
      </w:r>
      <w:r w:rsidR="005B085D">
        <w:rPr>
          <w:b/>
          <w:sz w:val="28"/>
        </w:rPr>
        <w:t>Piccata or Marsala</w:t>
      </w:r>
      <w:r w:rsidRPr="00E7498A">
        <w:rPr>
          <w:b/>
          <w:sz w:val="28"/>
        </w:rPr>
        <w:t xml:space="preserve"> Add: +$10</w:t>
      </w:r>
    </w:p>
    <w:p w14:paraId="00E52E0D" w14:textId="7257820F" w:rsidR="00E7498A" w:rsidRDefault="00E7498A" w:rsidP="00E7498A">
      <w:pPr>
        <w:jc w:val="center"/>
      </w:pPr>
      <w:r>
        <w:t>(Lemon Capers or Mushrooms Marsala Sauce)</w:t>
      </w:r>
    </w:p>
    <w:p w14:paraId="732446D7" w14:textId="1401FCF2" w:rsidR="00E7498A" w:rsidRPr="005B085D" w:rsidRDefault="00E7498A" w:rsidP="00E7498A">
      <w:pPr>
        <w:jc w:val="center"/>
        <w:rPr>
          <w:color w:val="FF0000"/>
        </w:rPr>
      </w:pPr>
      <w:r>
        <w:t xml:space="preserve">Pan seared veal scaloppini, </w:t>
      </w:r>
      <w:r w:rsidR="00FE23C0">
        <w:rPr>
          <w:color w:val="000000" w:themeColor="text1"/>
        </w:rPr>
        <w:t>roasted potato &amp; broccoli</w:t>
      </w:r>
    </w:p>
    <w:p w14:paraId="51BEA70F" w14:textId="77777777" w:rsidR="00E7498A" w:rsidRDefault="00E7498A" w:rsidP="00E7498A">
      <w:pPr>
        <w:jc w:val="center"/>
      </w:pPr>
    </w:p>
    <w:p w14:paraId="1A1BC0B2" w14:textId="77777777" w:rsidR="00E7498A" w:rsidRPr="00E7498A" w:rsidRDefault="00E7498A" w:rsidP="00E7498A">
      <w:pPr>
        <w:jc w:val="center"/>
        <w:rPr>
          <w:b/>
          <w:sz w:val="28"/>
        </w:rPr>
      </w:pPr>
      <w:r w:rsidRPr="00E7498A">
        <w:rPr>
          <w:b/>
          <w:sz w:val="28"/>
        </w:rPr>
        <w:t>Osso Bucco Add: +$10</w:t>
      </w:r>
    </w:p>
    <w:p w14:paraId="7422A12B" w14:textId="65739CD6" w:rsidR="00E7498A" w:rsidRDefault="00E7498A" w:rsidP="001C7AB7">
      <w:pPr>
        <w:jc w:val="center"/>
        <w:sectPr w:rsidR="00E7498A" w:rsidSect="00E7498A">
          <w:type w:val="continuous"/>
          <w:pgSz w:w="12240" w:h="20160"/>
          <w:pgMar w:top="720" w:right="720" w:bottom="720" w:left="720" w:header="720" w:footer="720" w:gutter="0"/>
          <w:cols w:num="2" w:space="720"/>
          <w:docGrid w:linePitch="360"/>
        </w:sectPr>
      </w:pPr>
      <w:r>
        <w:t>Braised veal shank in a red wine sauce</w:t>
      </w:r>
      <w:r w:rsidR="001C7AB7">
        <w:t>, saffron</w:t>
      </w:r>
      <w:r>
        <w:t xml:space="preserve"> risotto</w:t>
      </w:r>
    </w:p>
    <w:p w14:paraId="095F165F" w14:textId="0228D93D" w:rsidR="00E7498A" w:rsidRDefault="00E7498A" w:rsidP="001C7AB7"/>
    <w:p w14:paraId="0D8E723A" w14:textId="7607778B" w:rsidR="00E7498A" w:rsidRPr="00E7498A" w:rsidRDefault="006D10C5" w:rsidP="00E7498A">
      <w:pPr>
        <w:jc w:val="center"/>
        <w:rPr>
          <w:b/>
          <w:sz w:val="28"/>
        </w:rPr>
      </w:pPr>
      <w:r>
        <w:rPr>
          <w:b/>
          <w:sz w:val="28"/>
        </w:rPr>
        <w:t xml:space="preserve">DOLCE - </w:t>
      </w:r>
      <w:r w:rsidR="00E7498A" w:rsidRPr="00E7498A">
        <w:rPr>
          <w:b/>
          <w:sz w:val="28"/>
        </w:rPr>
        <w:t>DESSERT</w:t>
      </w:r>
    </w:p>
    <w:p w14:paraId="7D10F366" w14:textId="178470AA" w:rsidR="00E7498A" w:rsidRDefault="00E7498A" w:rsidP="001C7AB7">
      <w:pPr>
        <w:jc w:val="center"/>
      </w:pPr>
      <w:r w:rsidRPr="00E7498A">
        <w:rPr>
          <w:b/>
          <w:sz w:val="28"/>
        </w:rPr>
        <w:t>Tiramisu</w:t>
      </w:r>
      <w:r>
        <w:t>: Marsala, lady fingers, espresso, mascarpone</w:t>
      </w:r>
    </w:p>
    <w:p w14:paraId="0E567A02" w14:textId="4EE2E879" w:rsidR="00E7498A" w:rsidRDefault="00E7498A" w:rsidP="001C7AB7">
      <w:pPr>
        <w:jc w:val="center"/>
      </w:pPr>
      <w:r w:rsidRPr="00E7498A">
        <w:rPr>
          <w:b/>
          <w:sz w:val="28"/>
        </w:rPr>
        <w:t>Chocolate Mousse</w:t>
      </w:r>
      <w:r>
        <w:t>: Chocolate mousse, whipped cream</w:t>
      </w:r>
    </w:p>
    <w:p w14:paraId="7387AEAF" w14:textId="6F3F8D7D" w:rsidR="008E00DD" w:rsidRDefault="00E7498A" w:rsidP="001C7AB7">
      <w:pPr>
        <w:jc w:val="center"/>
      </w:pPr>
      <w:r w:rsidRPr="00E7498A">
        <w:rPr>
          <w:b/>
          <w:sz w:val="28"/>
        </w:rPr>
        <w:t>Sicilian Cannoli:</w:t>
      </w:r>
      <w:r w:rsidRPr="00E7498A">
        <w:rPr>
          <w:sz w:val="28"/>
        </w:rPr>
        <w:t xml:space="preserve"> </w:t>
      </w:r>
      <w:r>
        <w:t>Mini shells, 100% sheep ricotta, pistachio</w:t>
      </w:r>
    </w:p>
    <w:p w14:paraId="64A028C4" w14:textId="54ACD70D" w:rsidR="00D347F1" w:rsidRPr="001C7AB7" w:rsidRDefault="001C7AB7" w:rsidP="001C7AB7">
      <w:pPr>
        <w:pStyle w:val="NoSpacing"/>
        <w:tabs>
          <w:tab w:val="left" w:pos="1500"/>
        </w:tabs>
        <w:ind w:right="-605"/>
        <w:jc w:val="center"/>
        <w:rPr>
          <w:color w:val="000000" w:themeColor="text1"/>
          <w:sz w:val="24"/>
          <w:szCs w:val="24"/>
        </w:rPr>
      </w:pPr>
      <w:bookmarkStart w:id="5" w:name="_Hlk12448235"/>
      <w:r w:rsidRPr="001C7AB7">
        <w:rPr>
          <w:b/>
          <w:color w:val="000000" w:themeColor="text1"/>
          <w:sz w:val="28"/>
          <w:szCs w:val="24"/>
        </w:rPr>
        <w:t>Gelato</w:t>
      </w:r>
      <w:r w:rsidR="00D347F1" w:rsidRPr="001C7AB7">
        <w:rPr>
          <w:b/>
          <w:color w:val="000000" w:themeColor="text1"/>
          <w:sz w:val="28"/>
          <w:szCs w:val="24"/>
        </w:rPr>
        <w:t xml:space="preserve"> Duo</w:t>
      </w:r>
      <w:r w:rsidR="00D347F1" w:rsidRPr="001C7AB7">
        <w:rPr>
          <w:rFonts w:ascii="Tunga" w:hAnsi="Tunga" w:cs="Tunga"/>
          <w:b/>
          <w:iCs/>
          <w:color w:val="000000" w:themeColor="text1"/>
          <w:sz w:val="24"/>
          <w:szCs w:val="24"/>
        </w:rPr>
        <w:t xml:space="preserve"> </w:t>
      </w:r>
      <w:r w:rsidRPr="001C7AB7">
        <w:rPr>
          <w:color w:val="000000" w:themeColor="text1"/>
          <w:sz w:val="24"/>
          <w:szCs w:val="24"/>
        </w:rPr>
        <w:t>Vanilla, Chocolate</w:t>
      </w:r>
    </w:p>
    <w:bookmarkEnd w:id="5"/>
    <w:p w14:paraId="381F4825" w14:textId="567B8526" w:rsidR="00D347F1" w:rsidRPr="000622EE" w:rsidRDefault="00D347F1" w:rsidP="00EF2056">
      <w:pPr>
        <w:pStyle w:val="NoSpacing"/>
        <w:tabs>
          <w:tab w:val="left" w:pos="1500"/>
        </w:tabs>
        <w:spacing w:line="220" w:lineRule="exact"/>
        <w:ind w:right="-605"/>
        <w:rPr>
          <w:rFonts w:ascii="Tunga" w:hAnsi="Tunga" w:cs="Tunga"/>
          <w:iCs/>
          <w:sz w:val="24"/>
          <w:szCs w:val="24"/>
        </w:rPr>
      </w:pPr>
    </w:p>
    <w:sectPr w:rsidR="00D347F1" w:rsidRPr="000622EE" w:rsidSect="00E7498A">
      <w:type w:val="continuous"/>
      <w:pgSz w:w="12240" w:h="201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BCF07" w14:textId="77777777" w:rsidR="00037850" w:rsidRDefault="00037850" w:rsidP="00E7498A">
      <w:r>
        <w:separator/>
      </w:r>
    </w:p>
  </w:endnote>
  <w:endnote w:type="continuationSeparator" w:id="0">
    <w:p w14:paraId="1EF0CA3F" w14:textId="77777777" w:rsidR="00037850" w:rsidRDefault="00037850" w:rsidP="00E7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1DA49" w14:textId="02272BA3" w:rsidR="00EE2E9C" w:rsidRPr="001C7AB7" w:rsidRDefault="001C7AB7" w:rsidP="001C7AB7">
    <w:pPr>
      <w:ind w:firstLine="720"/>
      <w:jc w:val="center"/>
      <w:rPr>
        <w:rFonts w:ascii="Calibri" w:eastAsia="Times New Roman" w:hAnsi="Calibri" w:cs="Times New Roman"/>
        <w:bCs/>
        <w:i/>
        <w:iCs/>
        <w:sz w:val="18"/>
        <w:szCs w:val="18"/>
      </w:rPr>
    </w:pPr>
    <w:bookmarkStart w:id="0" w:name="_Hlk129094484"/>
    <w:bookmarkStart w:id="1" w:name="_Hlk119676136"/>
    <w:bookmarkStart w:id="2" w:name="_Hlk119676137"/>
    <w:bookmarkStart w:id="3" w:name="_Hlk119676138"/>
    <w:bookmarkStart w:id="4" w:name="_Hlk119676139"/>
    <w:proofErr w:type="spellStart"/>
    <w:r>
      <w:rPr>
        <w:rFonts w:ascii="Calibri" w:eastAsia="Times New Roman" w:hAnsi="Calibri" w:cs="Times New Roman"/>
        <w:sz w:val="18"/>
        <w:szCs w:val="18"/>
      </w:rPr>
      <w:t>v</w:t>
    </w:r>
    <w:r w:rsidRPr="00142A4B">
      <w:rPr>
        <w:rFonts w:ascii="Calibri" w:eastAsia="Times New Roman" w:hAnsi="Calibri" w:cs="Times New Roman"/>
        <w:sz w:val="18"/>
        <w:szCs w:val="18"/>
      </w:rPr>
      <w:t>n</w:t>
    </w:r>
    <w:proofErr w:type="spellEnd"/>
    <w:r>
      <w:rPr>
        <w:rFonts w:ascii="Calibri" w:eastAsia="Times New Roman" w:hAnsi="Calibri" w:cs="Times New Roman"/>
        <w:sz w:val="18"/>
        <w:szCs w:val="18"/>
      </w:rPr>
      <w:t xml:space="preserve">: </w:t>
    </w:r>
    <w:r w:rsidRPr="00142A4B">
      <w:rPr>
        <w:rFonts w:ascii="Calibri" w:eastAsia="Times New Roman" w:hAnsi="Calibri" w:cs="Times New Roman"/>
        <w:sz w:val="18"/>
        <w:szCs w:val="18"/>
      </w:rPr>
      <w:t>vegan</w:t>
    </w:r>
    <w:r>
      <w:rPr>
        <w:rFonts w:ascii="Calibri" w:eastAsia="Times New Roman" w:hAnsi="Calibri" w:cs="Times New Roman"/>
        <w:sz w:val="18"/>
        <w:szCs w:val="18"/>
      </w:rPr>
      <w:t xml:space="preserve"> l   </w:t>
    </w:r>
    <w:r w:rsidRPr="00142A4B">
      <w:rPr>
        <w:rFonts w:ascii="Calibri" w:eastAsia="Times New Roman" w:hAnsi="Calibri" w:cs="Times New Roman"/>
        <w:sz w:val="18"/>
        <w:szCs w:val="18"/>
      </w:rPr>
      <w:t>vg</w:t>
    </w:r>
    <w:r>
      <w:rPr>
        <w:rFonts w:ascii="Calibri" w:eastAsia="Times New Roman" w:hAnsi="Calibri" w:cs="Times New Roman"/>
        <w:sz w:val="18"/>
        <w:szCs w:val="18"/>
      </w:rPr>
      <w:t xml:space="preserve">: </w:t>
    </w:r>
    <w:r w:rsidRPr="00142A4B">
      <w:rPr>
        <w:rFonts w:ascii="Calibri" w:eastAsia="Times New Roman" w:hAnsi="Calibri" w:cs="Times New Roman"/>
        <w:sz w:val="18"/>
        <w:szCs w:val="18"/>
      </w:rPr>
      <w:t>vegetarian</w:t>
    </w:r>
    <w:r>
      <w:rPr>
        <w:rFonts w:ascii="Calibri" w:eastAsia="Times New Roman" w:hAnsi="Calibri" w:cs="Times New Roman"/>
        <w:sz w:val="18"/>
        <w:szCs w:val="18"/>
      </w:rPr>
      <w:t xml:space="preserve"> l gf: gluten free l **Homemade fresh pasta</w:t>
    </w:r>
    <w:r w:rsidRPr="001C5CD8">
      <w:rPr>
        <w:rFonts w:ascii="Calibri" w:eastAsia="Times New Roman" w:hAnsi="Calibri" w:cs="Times New Roman"/>
        <w:i/>
        <w:iCs/>
        <w:sz w:val="18"/>
        <w:szCs w:val="18"/>
      </w:rPr>
      <w:br/>
      <w:t>Consuming </w:t>
    </w:r>
    <w:r w:rsidRPr="001C7AB7">
      <w:rPr>
        <w:rFonts w:ascii="Calibri" w:eastAsia="Times New Roman" w:hAnsi="Calibri" w:cs="Times New Roman"/>
        <w:bCs/>
        <w:i/>
        <w:iCs/>
        <w:sz w:val="18"/>
        <w:szCs w:val="18"/>
      </w:rPr>
      <w:t>raw or undercooked</w:t>
    </w:r>
    <w:r w:rsidRPr="001C5CD8">
      <w:rPr>
        <w:rFonts w:ascii="Calibri" w:eastAsia="Times New Roman" w:hAnsi="Calibri" w:cs="Times New Roman"/>
        <w:i/>
        <w:iCs/>
        <w:sz w:val="18"/>
        <w:szCs w:val="18"/>
      </w:rPr>
      <w:t> meats, poultry, seafood, shellfish, or eggs may increase your risk of foodborne illness.</w:t>
    </w:r>
    <w:r w:rsidRPr="001C5CD8">
      <w:rPr>
        <w:rFonts w:ascii="Calibri" w:eastAsia="Times New Roman" w:hAnsi="Calibri" w:cs="Times New Roman"/>
        <w:i/>
        <w:iCs/>
        <w:sz w:val="18"/>
        <w:szCs w:val="18"/>
      </w:rPr>
      <w:br/>
    </w:r>
    <w:bookmarkEnd w:id="0"/>
    <w:r w:rsidRPr="001C5CD8">
      <w:rPr>
        <w:rFonts w:ascii="Calibri" w:eastAsia="Times New Roman" w:hAnsi="Calibri" w:cs="Times New Roman"/>
        <w:i/>
        <w:iCs/>
        <w:sz w:val="18"/>
        <w:szCs w:val="18"/>
      </w:rPr>
      <w:t>All pasta dishes can be substituted for gluten free pasta for $4</w:t>
    </w:r>
    <w:r>
      <w:rPr>
        <w:rFonts w:ascii="Calibri" w:eastAsia="Times New Roman" w:hAnsi="Calibri" w:cs="Times New Roman"/>
        <w:i/>
        <w:iCs/>
        <w:sz w:val="18"/>
        <w:szCs w:val="18"/>
      </w:rPr>
      <w:t>.</w:t>
    </w:r>
    <w:r w:rsidRPr="001C5CD8">
      <w:rPr>
        <w:rFonts w:ascii="Calibri" w:eastAsia="Times New Roman" w:hAnsi="Calibri" w:cs="Times New Roman"/>
        <w:bCs/>
        <w:i/>
        <w:iCs/>
        <w:sz w:val="18"/>
        <w:szCs w:val="18"/>
      </w:rPr>
      <w:br/>
      <w:t>Party of 8 people &amp; more 20% tips will be added to the check</w:t>
    </w:r>
    <w:bookmarkEnd w:id="1"/>
    <w:bookmarkEnd w:id="2"/>
    <w:bookmarkEnd w:id="3"/>
    <w:bookmarkEnd w:id="4"/>
    <w:r>
      <w:rPr>
        <w:rFonts w:ascii="Calibri" w:eastAsia="Times New Roman" w:hAnsi="Calibri" w:cs="Times New Roman"/>
        <w:bCs/>
        <w:i/>
        <w:iCs/>
        <w:sz w:val="18"/>
        <w:szCs w:val="18"/>
      </w:rPr>
      <w:t xml:space="preserve">. </w:t>
    </w:r>
    <w:r w:rsidRPr="001C5CD8">
      <w:rPr>
        <w:rFonts w:ascii="Calibri" w:eastAsia="Times New Roman" w:hAnsi="Calibri" w:cs="Times New Roman"/>
        <w:bCs/>
        <w:i/>
        <w:iCs/>
        <w:sz w:val="18"/>
        <w:szCs w:val="18"/>
      </w:rPr>
      <w:t>Split checks up to 4 guests</w:t>
    </w:r>
    <w:r>
      <w:rPr>
        <w:rFonts w:ascii="Calibri" w:eastAsia="Times New Roman" w:hAnsi="Calibri" w:cs="Times New Roman"/>
        <w:bCs/>
        <w:i/>
        <w:iCs/>
        <w:sz w:val="18"/>
        <w:szCs w:val="18"/>
      </w:rPr>
      <w:t xml:space="preserve"> evenly. </w:t>
    </w:r>
    <w:r>
      <w:rPr>
        <w:rFonts w:ascii="Calibri" w:eastAsia="Times New Roman" w:hAnsi="Calibri" w:cs="Times New Roman"/>
        <w:bCs/>
        <w:i/>
        <w:iCs/>
        <w:sz w:val="18"/>
        <w:szCs w:val="18"/>
      </w:rPr>
      <w:br/>
      <w:t>We will not offer cheese wheel pasta during Restaurant Week.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26364" w14:textId="77777777" w:rsidR="00037850" w:rsidRDefault="00037850" w:rsidP="00E7498A">
      <w:r>
        <w:separator/>
      </w:r>
    </w:p>
  </w:footnote>
  <w:footnote w:type="continuationSeparator" w:id="0">
    <w:p w14:paraId="5E4B1790" w14:textId="77777777" w:rsidR="00037850" w:rsidRDefault="00037850" w:rsidP="00E74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BFD9" w14:textId="1ACDF03D" w:rsidR="00E7498A" w:rsidRDefault="001C7AB7">
    <w:pPr>
      <w:pStyle w:val="Header"/>
    </w:pPr>
    <w:r>
      <w:rPr>
        <w:noProof/>
      </w:rPr>
      <w:drawing>
        <wp:inline distT="0" distB="0" distL="0" distR="0" wp14:anchorId="6B08F117" wp14:editId="60650303">
          <wp:extent cx="72517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DN_Logo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641" cy="732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498A">
      <w:t xml:space="preserve"> </w:t>
    </w:r>
    <w:r w:rsidR="00C76025">
      <w:rPr>
        <w:noProof/>
      </w:rPr>
      <w:t xml:space="preserve">                                                                  </w:t>
    </w:r>
    <w:r w:rsidR="00622AB4">
      <w:rPr>
        <w:noProof/>
      </w:rPr>
      <w:t xml:space="preserve">                                                                 </w:t>
    </w:r>
    <w:r w:rsidR="0001129C">
      <w:rPr>
        <w:noProof/>
      </w:rPr>
      <w:drawing>
        <wp:inline distT="0" distB="0" distL="0" distR="0" wp14:anchorId="0AF67C0A" wp14:editId="7EC26918">
          <wp:extent cx="822960" cy="822960"/>
          <wp:effectExtent l="0" t="0" r="0" b="0"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067" cy="830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A"/>
    <w:rsid w:val="0001129C"/>
    <w:rsid w:val="00037850"/>
    <w:rsid w:val="000869A0"/>
    <w:rsid w:val="00114D19"/>
    <w:rsid w:val="00164774"/>
    <w:rsid w:val="0017312B"/>
    <w:rsid w:val="001C7AB7"/>
    <w:rsid w:val="001E1C8F"/>
    <w:rsid w:val="001F730B"/>
    <w:rsid w:val="002A153B"/>
    <w:rsid w:val="002C2747"/>
    <w:rsid w:val="002C5C05"/>
    <w:rsid w:val="002F05A7"/>
    <w:rsid w:val="00393A70"/>
    <w:rsid w:val="00393C3B"/>
    <w:rsid w:val="003E1ABD"/>
    <w:rsid w:val="003F0003"/>
    <w:rsid w:val="0042254F"/>
    <w:rsid w:val="00425BBB"/>
    <w:rsid w:val="00447327"/>
    <w:rsid w:val="004957AC"/>
    <w:rsid w:val="004A5F3A"/>
    <w:rsid w:val="004B3969"/>
    <w:rsid w:val="005152CA"/>
    <w:rsid w:val="005271E5"/>
    <w:rsid w:val="005B085D"/>
    <w:rsid w:val="005B6FE4"/>
    <w:rsid w:val="005C6CD2"/>
    <w:rsid w:val="00611810"/>
    <w:rsid w:val="00617D93"/>
    <w:rsid w:val="00622AB4"/>
    <w:rsid w:val="00622B11"/>
    <w:rsid w:val="0066708F"/>
    <w:rsid w:val="0067443E"/>
    <w:rsid w:val="006D10C5"/>
    <w:rsid w:val="006E226F"/>
    <w:rsid w:val="00735D77"/>
    <w:rsid w:val="007402FF"/>
    <w:rsid w:val="00787FD3"/>
    <w:rsid w:val="007A4DC7"/>
    <w:rsid w:val="00816DF8"/>
    <w:rsid w:val="008318E5"/>
    <w:rsid w:val="00892DF5"/>
    <w:rsid w:val="008D791B"/>
    <w:rsid w:val="008E00DD"/>
    <w:rsid w:val="009D106F"/>
    <w:rsid w:val="00AE5DE9"/>
    <w:rsid w:val="00B17AE2"/>
    <w:rsid w:val="00B7038A"/>
    <w:rsid w:val="00C76025"/>
    <w:rsid w:val="00CB0568"/>
    <w:rsid w:val="00CD3DDB"/>
    <w:rsid w:val="00CF0CC7"/>
    <w:rsid w:val="00CF18C0"/>
    <w:rsid w:val="00D347F1"/>
    <w:rsid w:val="00D60D4E"/>
    <w:rsid w:val="00DA1C8C"/>
    <w:rsid w:val="00DA4904"/>
    <w:rsid w:val="00DC6F26"/>
    <w:rsid w:val="00DF0218"/>
    <w:rsid w:val="00E404F7"/>
    <w:rsid w:val="00E7498A"/>
    <w:rsid w:val="00EE2907"/>
    <w:rsid w:val="00EE2E9C"/>
    <w:rsid w:val="00EF2056"/>
    <w:rsid w:val="00F423DA"/>
    <w:rsid w:val="00F97604"/>
    <w:rsid w:val="00FD40A1"/>
    <w:rsid w:val="00F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3A1E7C"/>
  <w14:defaultImageDpi w14:val="32767"/>
  <w15:chartTrackingRefBased/>
  <w15:docId w15:val="{74C13FD3-B87B-0142-AACD-86FA3E79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9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9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749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98A"/>
    <w:rPr>
      <w:rFonts w:eastAsiaTheme="minorEastAsia"/>
    </w:rPr>
  </w:style>
  <w:style w:type="paragraph" w:styleId="NoSpacing">
    <w:name w:val="No Spacing"/>
    <w:uiPriority w:val="1"/>
    <w:qFormat/>
    <w:rsid w:val="00D347F1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Barrineau</dc:creator>
  <cp:keywords/>
  <dc:description/>
  <cp:lastModifiedBy>nino pino</cp:lastModifiedBy>
  <cp:revision>17</cp:revision>
  <cp:lastPrinted>2025-01-07T21:17:00Z</cp:lastPrinted>
  <dcterms:created xsi:type="dcterms:W3CDTF">2024-12-08T20:25:00Z</dcterms:created>
  <dcterms:modified xsi:type="dcterms:W3CDTF">2025-01-11T20:04:00Z</dcterms:modified>
</cp:coreProperties>
</file>